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3D" w:rsidRPr="003D5E7D" w:rsidRDefault="0064503D" w:rsidP="0028271A"/>
    <w:p w:rsidR="007655B0" w:rsidRDefault="00833DAB" w:rsidP="00221DE9">
      <w:pPr>
        <w:jc w:val="center"/>
        <w:rPr>
          <w:u w:val="single"/>
        </w:rPr>
      </w:pPr>
      <w:r w:rsidRPr="00221DE9">
        <w:rPr>
          <w:u w:val="single"/>
        </w:rPr>
        <w:t>Diákbeszámolók a 2013. márc. 09-én végzett közösségi szolgálatról</w:t>
      </w:r>
    </w:p>
    <w:p w:rsidR="0028271A" w:rsidRPr="00221DE9" w:rsidRDefault="0028271A" w:rsidP="00221DE9">
      <w:pPr>
        <w:jc w:val="center"/>
        <w:rPr>
          <w:u w:val="single"/>
        </w:rPr>
      </w:pPr>
    </w:p>
    <w:p w:rsidR="0028271A" w:rsidRPr="00D77316" w:rsidRDefault="00D77316" w:rsidP="00D77316">
      <w:pPr>
        <w:rPr>
          <w:u w:val="single"/>
        </w:rPr>
      </w:pPr>
      <w:r>
        <w:t xml:space="preserve">       </w:t>
      </w:r>
      <w:proofErr w:type="spellStart"/>
      <w:r w:rsidR="0028271A" w:rsidRPr="00D77316">
        <w:rPr>
          <w:u w:val="single"/>
        </w:rPr>
        <w:t>Klubert</w:t>
      </w:r>
      <w:proofErr w:type="spellEnd"/>
      <w:r w:rsidR="0028271A" w:rsidRPr="00D77316">
        <w:rPr>
          <w:u w:val="single"/>
        </w:rPr>
        <w:t xml:space="preserve"> Kristóf</w:t>
      </w:r>
      <w:r w:rsidR="00F23A98" w:rsidRPr="00D77316">
        <w:rPr>
          <w:u w:val="single"/>
        </w:rPr>
        <w:t xml:space="preserve"> Ákos</w:t>
      </w:r>
    </w:p>
    <w:p w:rsidR="0028271A" w:rsidRDefault="0028271A" w:rsidP="0028271A">
      <w:pPr>
        <w:pStyle w:val="Listaszerbekezds"/>
        <w:ind w:firstLine="696"/>
      </w:pPr>
      <w:r>
        <w:t>2013. március 9-én önkéntes munkára mentünk a sátoraljaújhelyi Kazinczy Ferenc Általános Iskolába, ahol mozgássérülteknek szervezett olimpián segítettünk.</w:t>
      </w:r>
    </w:p>
    <w:p w:rsidR="0028271A" w:rsidRDefault="0028271A" w:rsidP="0028271A">
      <w:pPr>
        <w:pStyle w:val="Listaszerbekezds"/>
        <w:ind w:firstLine="696"/>
      </w:pPr>
      <w:r>
        <w:t xml:space="preserve">Mikor megérkeztünk, a szervező, Némethy Tímea beosztott mindenkit, hogy hol kell segítenünk a rendezvény lebonyolításában. Először regisztráltunk, majd mindenki ment a helyére. </w:t>
      </w:r>
    </w:p>
    <w:p w:rsidR="0028271A" w:rsidRDefault="0028271A" w:rsidP="0028271A">
      <w:pPr>
        <w:pStyle w:val="Listaszerbekezds"/>
        <w:ind w:firstLine="696"/>
      </w:pPr>
      <w:r>
        <w:t xml:space="preserve">Én Izsákkal a céllövészethez voltam beosztva. Felállítottuk a pályát, majd a főnökünk, Iván tamás elmondta, hogyan cseréljük a céltáblákat, és hogyan kezeljük a fegyvereket. A rendezvény közepe táján elkezdett esni az eső, ezért Izsákkal felállítottunk egy sátrat, majd az ebédkihordásban segítettünk. Ebéd után folytattuk a munkát. Később eredményhirdetés következett. </w:t>
      </w:r>
    </w:p>
    <w:p w:rsidR="0028271A" w:rsidRDefault="0028271A" w:rsidP="0028271A">
      <w:pPr>
        <w:pStyle w:val="Listaszerbekezds"/>
        <w:ind w:firstLine="696"/>
      </w:pPr>
      <w:r>
        <w:t xml:space="preserve">A program végén mi, az önkéntesek ott maradtunk, és elpakoltunk. </w:t>
      </w:r>
    </w:p>
    <w:p w:rsidR="0028271A" w:rsidRDefault="0028271A" w:rsidP="0028271A">
      <w:pPr>
        <w:pStyle w:val="Listaszerbekezds"/>
      </w:pPr>
      <w:r>
        <w:t xml:space="preserve">hasznos információkat szereztünk, és testközelből megismerkedtünk olyan emberekkel, akiknek </w:t>
      </w:r>
      <w:proofErr w:type="gramStart"/>
      <w:r>
        <w:t>nap</w:t>
      </w:r>
      <w:proofErr w:type="gramEnd"/>
      <w:r>
        <w:t xml:space="preserve"> mint nap nehézségekkel kell megküzdeniük. </w:t>
      </w:r>
    </w:p>
    <w:p w:rsidR="008871CB" w:rsidRDefault="0028271A" w:rsidP="008871CB">
      <w:pPr>
        <w:pStyle w:val="Listaszerbekezds"/>
        <w:ind w:firstLine="696"/>
      </w:pPr>
      <w:r>
        <w:t>Én nagyon élveztem az önkéntes munkát, és remélem, máskor is részt vehetek hasonló rend</w:t>
      </w:r>
      <w:r w:rsidR="008871CB">
        <w:t>ezvényen.</w:t>
      </w:r>
    </w:p>
    <w:p w:rsidR="00767463" w:rsidRPr="004701DA" w:rsidRDefault="00767463" w:rsidP="008871CB">
      <w:pPr>
        <w:pStyle w:val="Listaszerbekezds"/>
        <w:ind w:firstLine="696"/>
      </w:pPr>
    </w:p>
    <w:p w:rsidR="00833DAB" w:rsidRPr="0028271A" w:rsidRDefault="00833DAB" w:rsidP="0028271A">
      <w:pPr>
        <w:ind w:firstLine="360"/>
        <w:rPr>
          <w:u w:val="single"/>
        </w:rPr>
      </w:pPr>
      <w:proofErr w:type="spellStart"/>
      <w:r w:rsidRPr="0028271A">
        <w:rPr>
          <w:u w:val="single"/>
        </w:rPr>
        <w:t>Galyas</w:t>
      </w:r>
      <w:proofErr w:type="spellEnd"/>
      <w:r w:rsidRPr="0028271A">
        <w:rPr>
          <w:u w:val="single"/>
        </w:rPr>
        <w:t xml:space="preserve"> Ivett</w:t>
      </w:r>
    </w:p>
    <w:p w:rsidR="00833DAB" w:rsidRDefault="00833DAB" w:rsidP="00221DE9">
      <w:pPr>
        <w:ind w:left="360" w:firstLine="348"/>
      </w:pPr>
      <w:r>
        <w:t>Reggel 8 és 9 óra között a regisztráción voltam, ahol a versenyzőknek kellett kitölteniük egy jelentkezési lapot. Ezután a virágkötészetnél segítettem, ahol nagyon jól éreztem magam. Délben az ebédfelszolgálásban dolgoztam. Ez volt az a tevékenység, amiben minden önkéntes részt vett.</w:t>
      </w:r>
    </w:p>
    <w:p w:rsidR="0028271A" w:rsidRDefault="00833DAB" w:rsidP="00221DE9">
      <w:pPr>
        <w:ind w:left="360" w:firstLine="348"/>
      </w:pPr>
      <w:r>
        <w:t xml:space="preserve">Ebéd után a ruhatárban segédkeztem, majd az </w:t>
      </w:r>
      <w:proofErr w:type="gramStart"/>
      <w:r>
        <w:t>üvegfestésnél  szorgoskodtam</w:t>
      </w:r>
      <w:proofErr w:type="gramEnd"/>
      <w:r>
        <w:t xml:space="preserve">. Amiben tudtam, segítettem, pl. kávét vittem a versenyzőknek, ha megkértek. Ezután kipakoltuk az ajándékokat. </w:t>
      </w:r>
    </w:p>
    <w:p w:rsidR="00833DAB" w:rsidRDefault="00833DAB" w:rsidP="00221DE9">
      <w:pPr>
        <w:ind w:left="360" w:firstLine="348"/>
      </w:pPr>
      <w:r>
        <w:t>Nagyon jól éreztem magam, és máskor is szívesen végzek hasonló önkéntes munkát.</w:t>
      </w:r>
    </w:p>
    <w:p w:rsidR="00833DAB" w:rsidRDefault="00833DAB" w:rsidP="00833DAB">
      <w:pPr>
        <w:ind w:left="360"/>
      </w:pPr>
    </w:p>
    <w:p w:rsidR="00833DAB" w:rsidRPr="0028271A" w:rsidRDefault="00641D4D" w:rsidP="0028271A">
      <w:pPr>
        <w:ind w:firstLine="360"/>
        <w:rPr>
          <w:u w:val="single"/>
        </w:rPr>
      </w:pPr>
      <w:r w:rsidRPr="0028271A">
        <w:rPr>
          <w:u w:val="single"/>
        </w:rPr>
        <w:t>Horváth Lívia</w:t>
      </w:r>
    </w:p>
    <w:p w:rsidR="00641D4D" w:rsidRDefault="00641D4D" w:rsidP="0028271A">
      <w:pPr>
        <w:ind w:left="360" w:firstLine="348"/>
      </w:pPr>
      <w:r>
        <w:t xml:space="preserve">Reggel 8-tól 9-ig a ruhatárban voltam, 9 után a </w:t>
      </w:r>
      <w:proofErr w:type="gramStart"/>
      <w:r>
        <w:t>kislabda-dobásnál  segítettem</w:t>
      </w:r>
      <w:proofErr w:type="gramEnd"/>
      <w:r>
        <w:t xml:space="preserve">, majd a virágkötészetnél kapcsolódtam be a segítő munkába. Itt éreztem a legjobban magam, bár az üvegfestészet is tetszett. Az ebédkihordás gyorsan ment. </w:t>
      </w:r>
    </w:p>
    <w:p w:rsidR="0028271A" w:rsidRDefault="00641D4D" w:rsidP="003D5E7D">
      <w:pPr>
        <w:ind w:left="360" w:firstLine="348"/>
      </w:pPr>
      <w:r>
        <w:t xml:space="preserve">Nagyon jól éreztem magam, és szívesen segítenék bármikor az </w:t>
      </w:r>
      <w:r w:rsidR="003D5E7D">
        <w:t>ilyen és hasonló rendezvényeken.</w:t>
      </w:r>
    </w:p>
    <w:p w:rsidR="008871CB" w:rsidRDefault="008871CB" w:rsidP="003D5E7D">
      <w:pPr>
        <w:ind w:left="360" w:firstLine="348"/>
      </w:pPr>
    </w:p>
    <w:p w:rsidR="00F23A98" w:rsidRDefault="00F23A98" w:rsidP="003D5E7D">
      <w:pPr>
        <w:ind w:left="360" w:firstLine="348"/>
      </w:pPr>
    </w:p>
    <w:p w:rsidR="00F23A98" w:rsidRPr="003D5E7D" w:rsidRDefault="00F23A98" w:rsidP="003D5E7D">
      <w:pPr>
        <w:ind w:left="360" w:firstLine="348"/>
      </w:pPr>
    </w:p>
    <w:p w:rsidR="00641D4D" w:rsidRPr="0028271A" w:rsidRDefault="00641D4D" w:rsidP="0028271A">
      <w:pPr>
        <w:ind w:firstLine="360"/>
        <w:rPr>
          <w:u w:val="single"/>
        </w:rPr>
      </w:pPr>
      <w:proofErr w:type="spellStart"/>
      <w:r w:rsidRPr="0028271A">
        <w:rPr>
          <w:u w:val="single"/>
        </w:rPr>
        <w:t>Mudray</w:t>
      </w:r>
      <w:proofErr w:type="spellEnd"/>
      <w:r w:rsidR="00F23A98">
        <w:rPr>
          <w:u w:val="single"/>
        </w:rPr>
        <w:t xml:space="preserve"> Betti Zita</w:t>
      </w:r>
    </w:p>
    <w:p w:rsidR="0028271A" w:rsidRDefault="00641D4D" w:rsidP="0028271A">
      <w:pPr>
        <w:ind w:left="360" w:firstLine="348"/>
      </w:pPr>
      <w:r>
        <w:t xml:space="preserve">A reggeli gyülekezőkor </w:t>
      </w:r>
      <w:r w:rsidRPr="00641D4D">
        <w:t>Tímea néni elmondta, hogy ki hova van beosztva. Én először a regisztrációnál voltam</w:t>
      </w:r>
      <w:r>
        <w:t xml:space="preserve">, utána virágokat kellett hármasával kötni, ebben Ivett is segített. </w:t>
      </w:r>
    </w:p>
    <w:p w:rsidR="00641D4D" w:rsidRDefault="00641D4D" w:rsidP="0028271A">
      <w:pPr>
        <w:ind w:left="360" w:firstLine="348"/>
      </w:pPr>
      <w:r>
        <w:t>A megnyitó után következett a tánc, ami nagyon szép volt. Virágot osztottunk a néniknek, ebédosztásban segítettünk: össze kellett szedni</w:t>
      </w:r>
      <w:r w:rsidR="00833BBC">
        <w:t xml:space="preserve"> az ebédjegyeket mindenkitől, majd kiosztani az ebédet, ezt követően a r</w:t>
      </w:r>
      <w:r>
        <w:t>uhatárban vigyáztam a kabátokra.</w:t>
      </w:r>
    </w:p>
    <w:p w:rsidR="00833BBC" w:rsidRDefault="0028271A" w:rsidP="008871CB">
      <w:pPr>
        <w:ind w:left="360" w:firstLine="348"/>
      </w:pPr>
      <w:r>
        <w:t>Jól éreztem magam, örülök, hogy segíthettem.</w:t>
      </w:r>
    </w:p>
    <w:p w:rsidR="008871CB" w:rsidRDefault="008871CB" w:rsidP="008871CB">
      <w:pPr>
        <w:ind w:left="360" w:firstLine="348"/>
      </w:pPr>
    </w:p>
    <w:p w:rsidR="00833BBC" w:rsidRPr="0028271A" w:rsidRDefault="00833BBC" w:rsidP="0028271A">
      <w:pPr>
        <w:ind w:firstLine="360"/>
        <w:rPr>
          <w:u w:val="single"/>
        </w:rPr>
      </w:pPr>
      <w:r w:rsidRPr="0028271A">
        <w:rPr>
          <w:u w:val="single"/>
        </w:rPr>
        <w:t>Kanalas Alexandra</w:t>
      </w:r>
    </w:p>
    <w:p w:rsidR="0028271A" w:rsidRDefault="00833BBC" w:rsidP="0028271A">
      <w:pPr>
        <w:ind w:left="360" w:firstLine="348"/>
      </w:pPr>
      <w:r w:rsidRPr="00833BBC">
        <w:t>Először eligazításon vettünk részt, ahol megtudtuk a napi fel</w:t>
      </w:r>
      <w:r>
        <w:t>a</w:t>
      </w:r>
      <w:r w:rsidRPr="00833BBC">
        <w:t>datainkat. Elsőként a</w:t>
      </w:r>
      <w:r w:rsidR="0028271A">
        <w:t xml:space="preserve"> pogácsakiosztásban segítettem</w:t>
      </w:r>
      <w:r w:rsidRPr="00833BBC">
        <w:t>, majd később a recepción megkaptu</w:t>
      </w:r>
      <w:r>
        <w:t>k a kit</w:t>
      </w:r>
      <w:r w:rsidR="0028271A">
        <w:t>űzőket, s elkezdődött a munka. A pogácsa és a víz kiosztását követően</w:t>
      </w:r>
      <w:r>
        <w:t xml:space="preserve"> az asztalitenisznél segítettem: labdaszedő voltam. Rengeteg csodás eredmény született. </w:t>
      </w:r>
    </w:p>
    <w:p w:rsidR="0028271A" w:rsidRDefault="00833BBC" w:rsidP="0028271A">
      <w:pPr>
        <w:ind w:left="360" w:firstLine="348"/>
      </w:pPr>
      <w:r>
        <w:t>Déltől az egész csapatunk az ebédjegyek összeszedésében és az ebéd kihord</w:t>
      </w:r>
      <w:r w:rsidR="0028271A">
        <w:t>ásában segített. Én ezután</w:t>
      </w:r>
      <w:r>
        <w:t xml:space="preserve"> a ruhatárban folytattam a munkát. Ezek mellett rengeteg érdekes tevékenységben vettem részt, </w:t>
      </w:r>
      <w:r w:rsidR="0028271A">
        <w:t xml:space="preserve">hasznosan töltöttem a napot. </w:t>
      </w:r>
    </w:p>
    <w:p w:rsidR="004701DA" w:rsidRDefault="0028271A" w:rsidP="008871CB">
      <w:pPr>
        <w:ind w:left="360" w:firstLine="348"/>
      </w:pPr>
      <w:r>
        <w:t>Szívesen segít</w:t>
      </w:r>
      <w:r w:rsidR="00833BBC">
        <w:t>ettem ezen a különleges rendezvényen.</w:t>
      </w:r>
    </w:p>
    <w:p w:rsidR="00F23A98" w:rsidRDefault="00F23A98" w:rsidP="008871CB">
      <w:pPr>
        <w:ind w:left="360" w:firstLine="348"/>
      </w:pPr>
    </w:p>
    <w:p w:rsidR="004701DA" w:rsidRPr="0028271A" w:rsidRDefault="004701DA" w:rsidP="0028271A">
      <w:pPr>
        <w:ind w:firstLine="360"/>
        <w:rPr>
          <w:u w:val="single"/>
        </w:rPr>
      </w:pPr>
      <w:r w:rsidRPr="0028271A">
        <w:rPr>
          <w:u w:val="single"/>
        </w:rPr>
        <w:t>Lovász Roxána Dalma</w:t>
      </w:r>
    </w:p>
    <w:p w:rsidR="0028271A" w:rsidRDefault="004701DA" w:rsidP="00221DE9">
      <w:pPr>
        <w:ind w:left="360" w:firstLine="348"/>
      </w:pPr>
      <w:r w:rsidRPr="004701DA">
        <w:t>A na</w:t>
      </w:r>
      <w:r>
        <w:t>p nagy részében Kanalas Alexand</w:t>
      </w:r>
      <w:r w:rsidRPr="004701DA">
        <w:t>rá</w:t>
      </w:r>
      <w:r>
        <w:t>val dolgoztunk együtt. majd én</w:t>
      </w:r>
      <w:r w:rsidRPr="004701DA">
        <w:t xml:space="preserve"> az üvegfestéshez kerültem. A festékek, minták, üveglapok kio</w:t>
      </w:r>
      <w:r>
        <w:t>sztásától kezdve segítettem</w:t>
      </w:r>
      <w:r w:rsidRPr="004701DA">
        <w:t xml:space="preserve"> a különböző színek, minták megkeresésében, a technika megmutatásában. </w:t>
      </w:r>
    </w:p>
    <w:p w:rsidR="004701DA" w:rsidRDefault="004701DA" w:rsidP="00221DE9">
      <w:pPr>
        <w:ind w:left="360" w:firstLine="348"/>
      </w:pPr>
      <w:r w:rsidRPr="004701DA">
        <w:t>Ez volt az</w:t>
      </w:r>
      <w:r>
        <w:t xml:space="preserve"> utolsó állomás a nap folyamán.</w:t>
      </w:r>
      <w:r w:rsidR="0028271A">
        <w:t xml:space="preserve"> R</w:t>
      </w:r>
      <w:r>
        <w:t>engeteg dolgot tanultam ezen a napon, örülök, hogy ott lehettem és segíthettem.</w:t>
      </w:r>
    </w:p>
    <w:p w:rsidR="004701DA" w:rsidRDefault="004701DA" w:rsidP="004701DA">
      <w:pPr>
        <w:ind w:left="360"/>
      </w:pPr>
    </w:p>
    <w:sectPr w:rsidR="004701DA" w:rsidSect="00765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784C"/>
    <w:multiLevelType w:val="hybridMultilevel"/>
    <w:tmpl w:val="38546A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11339"/>
    <w:multiLevelType w:val="hybridMultilevel"/>
    <w:tmpl w:val="2960D3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04C27"/>
    <w:multiLevelType w:val="hybridMultilevel"/>
    <w:tmpl w:val="2ED2B7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F2A7C"/>
    <w:multiLevelType w:val="hybridMultilevel"/>
    <w:tmpl w:val="FE4E86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B6B96"/>
    <w:multiLevelType w:val="hybridMultilevel"/>
    <w:tmpl w:val="13529C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3DAB"/>
    <w:rsid w:val="000238A2"/>
    <w:rsid w:val="000477B6"/>
    <w:rsid w:val="00071C03"/>
    <w:rsid w:val="001136D4"/>
    <w:rsid w:val="001A7034"/>
    <w:rsid w:val="00221DE9"/>
    <w:rsid w:val="0028271A"/>
    <w:rsid w:val="003D5E7D"/>
    <w:rsid w:val="004701DA"/>
    <w:rsid w:val="00641D4D"/>
    <w:rsid w:val="0064503D"/>
    <w:rsid w:val="007655B0"/>
    <w:rsid w:val="00767463"/>
    <w:rsid w:val="00833BBC"/>
    <w:rsid w:val="00833DAB"/>
    <w:rsid w:val="008871CB"/>
    <w:rsid w:val="00916407"/>
    <w:rsid w:val="00C05446"/>
    <w:rsid w:val="00D77316"/>
    <w:rsid w:val="00F04E8F"/>
    <w:rsid w:val="00F2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55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3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438</Words>
  <Characters>3029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Trefort Ágoston Sz.K.I.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Könyvtár</dc:creator>
  <cp:keywords/>
  <dc:description/>
  <cp:lastModifiedBy>Könyvtár</cp:lastModifiedBy>
  <cp:revision>11</cp:revision>
  <dcterms:created xsi:type="dcterms:W3CDTF">2013-04-04T11:18:00Z</dcterms:created>
  <dcterms:modified xsi:type="dcterms:W3CDTF">2013-04-08T09:52:00Z</dcterms:modified>
</cp:coreProperties>
</file>